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97" w:rsidRDefault="00E16B3A">
      <w:r>
        <w:t>HDUL-HLZ OGRANAK KARLOVAC</w:t>
      </w:r>
    </w:p>
    <w:p w:rsidR="00E16B3A" w:rsidRDefault="00E16B3A"/>
    <w:p w:rsidR="00E16B3A" w:rsidRDefault="00E16B3A">
      <w:pPr>
        <w:rPr>
          <w:b/>
          <w:sz w:val="28"/>
          <w:szCs w:val="28"/>
        </w:rPr>
      </w:pPr>
      <w:r>
        <w:rPr>
          <w:b/>
          <w:sz w:val="28"/>
          <w:szCs w:val="28"/>
        </w:rPr>
        <w:t>IZVJEŠĆE  O  RADU  HDUL-HLZ- OGRANAK  KARLOVAC  U  2021  GODINI</w:t>
      </w:r>
    </w:p>
    <w:p w:rsidR="00E16B3A" w:rsidRDefault="00E16B3A"/>
    <w:p w:rsidR="00E16B3A" w:rsidRDefault="00E16B3A">
      <w:r>
        <w:t xml:space="preserve">Tijekom 2021 godine, našim životima je vladala pandemija izazvana korona virusom. </w:t>
      </w:r>
      <w:r w:rsidR="00A34650">
        <w:t xml:space="preserve">U našem jeziku su  dominirale riječi fluorona, sindemija, antivakseri, antimaskeri, PCR i antigensko testiranje, liječenje korone Rendesivirom, kortikosteroidom, mezenhimalnim matičnim stanicama i dr. To je sve utjecalo na otežanu realizaciju programa rada Ogranka.Osobito je članovima teško padala socijalna izoliranost i objektivni strah od nastanka zaraze, njenih komplikacija pa i smrtnog ishoda. </w:t>
      </w:r>
      <w:r w:rsidR="00A54564">
        <w:t xml:space="preserve">Nekim članovima smo morali pružati psihološku potporu u smislu telefonskih kontakata, posjeta u bolnici ili kući.  Redovito smo sprovodili  protuepidemijske mjere tijekom navedene godine. </w:t>
      </w:r>
      <w:r w:rsidR="00654443">
        <w:t xml:space="preserve">Organizirali smo  grupno vakciniranje protiv Kovida 19 u Zavodu za javno zdravstvo Karlovačke županije, službe za epidemiologiju. </w:t>
      </w:r>
      <w:r w:rsidR="00B008A4">
        <w:t>Sve tri doze cjepiva sprovedeno je za  16 članova Ogranka. Ostali su cijepljeni u ambulantama ordinariusa, a kod nepokretnih u njihovoj kući. Samo dva člana nisu primili vakcinu.</w:t>
      </w:r>
    </w:p>
    <w:p w:rsidR="00B008A4" w:rsidRDefault="00F601ED">
      <w:r>
        <w:rPr>
          <w:b/>
        </w:rPr>
        <w:t xml:space="preserve">ČLANSTVO: </w:t>
      </w:r>
      <w:r>
        <w:t xml:space="preserve"> broj članova Ogranka na koncu  2021 godine iznosi 37 članova.</w:t>
      </w:r>
    </w:p>
    <w:p w:rsidR="00391C6C" w:rsidRDefault="00135E62">
      <w:r>
        <w:t xml:space="preserve">Tijekom navedene godine preminula su četiri člana (Sam Mira – spec.opće medicine, Mravunac Nikola – dermatovenerolog, Grgurić Gordana – pedijatar, Bogović Vera – pedijatar). </w:t>
      </w:r>
      <w:r w:rsidR="00434199">
        <w:t>U navedenoj godini primljena su četiri liječnika (Belavić Žarko – internist, Ljepović Mira – spec. medicine rada, Kurelić Bruno – kirurg, Ramić Mehmed – ginekolog).</w:t>
      </w:r>
      <w:r w:rsidR="00391C6C">
        <w:t xml:space="preserve"> Najmlađi član Ogranka ima 68 godina, najstariji 94 godine. Većina članova je starija od 75 godina. Zbog izrazito visoke životne dobi, pratećih kroničnih bolesti i pandemije korona virusom nismo organizirali grupne izlete i odlaske na kulturne manifestacije. </w:t>
      </w:r>
    </w:p>
    <w:p w:rsidR="00391C6C" w:rsidRDefault="00391C6C">
      <w:r>
        <w:rPr>
          <w:b/>
        </w:rPr>
        <w:t>SASTANCI</w:t>
      </w:r>
      <w:r>
        <w:t>: zbog pandemija nismo u kontinuitetu imali sastanke srijedom. U situaciji kada je pandemija dozvoljavala sastajali smo se u reduciranom broju.</w:t>
      </w:r>
    </w:p>
    <w:p w:rsidR="00BC77E3" w:rsidRDefault="00BC77E3">
      <w:r>
        <w:rPr>
          <w:b/>
        </w:rPr>
        <w:t>STRUČNA PREDAVANJA</w:t>
      </w:r>
      <w:r>
        <w:t>: zbog smanjenog broja nazočnih imali smo samo informativna predavanja kao što su :</w:t>
      </w:r>
    </w:p>
    <w:p w:rsidR="00BC77E3" w:rsidRDefault="00BC77E3">
      <w:r>
        <w:t>1. Važnost pridržavanja epidemioloških mjera</w:t>
      </w:r>
    </w:p>
    <w:p w:rsidR="00BC77E3" w:rsidRDefault="00BC77E3">
      <w:r>
        <w:t>2. Cijepljenje protiv Kovida 19 i gripe</w:t>
      </w:r>
    </w:p>
    <w:p w:rsidR="00BC77E3" w:rsidRDefault="00BC77E3">
      <w:r>
        <w:t>3. Važnost unosa meda, kakdulje, koprive i rikule u prehrani</w:t>
      </w:r>
    </w:p>
    <w:p w:rsidR="00BC77E3" w:rsidRDefault="00BC77E3">
      <w:r>
        <w:t>4. Uzroci modernih fobija i njihovo liječenje</w:t>
      </w:r>
    </w:p>
    <w:p w:rsidR="008D7BC0" w:rsidRDefault="008D7BC0"/>
    <w:p w:rsidR="008D7BC0" w:rsidRDefault="008D7BC0"/>
    <w:p w:rsidR="008D7BC0" w:rsidRDefault="008D7BC0"/>
    <w:p w:rsidR="008D7BC0" w:rsidRDefault="008D7BC0"/>
    <w:p w:rsidR="008D7BC0" w:rsidRDefault="008D7BC0">
      <w:r>
        <w:rPr>
          <w:b/>
        </w:rPr>
        <w:lastRenderedPageBreak/>
        <w:t>ZAKLJUČAK</w:t>
      </w:r>
      <w:r>
        <w:t>: 2021 godina bila je vrlo turbulentna za članove Ogranka ( pogoršanje kroničnih bolesti, pandemija korona virusom, smrtnost 4 naša člana). Vrijedno je napomenuti da smo registrirali 4 nova člana.</w:t>
      </w:r>
    </w:p>
    <w:p w:rsidR="008D7BC0" w:rsidRDefault="00E344BF">
      <w:r>
        <w:t xml:space="preserve">Na kraju zahvaljujem svim članovima Ogranka na životnom optimizmu, uspješnoj borbi protiv pandemije  korona virusom. </w:t>
      </w:r>
      <w:r w:rsidR="000E645B">
        <w:t xml:space="preserve">Posebno se zahvaljujemo HDUL-HLZ na čelu sa predsjednicom Društva dr.sc.Ivka Zoričić-Letoja dr. med. i njenim suradnicima Slavici Dodig, Zvonimiru Kaiću, Dragutinu Kremziru na kvalitetnoj suradnji. </w:t>
      </w:r>
    </w:p>
    <w:p w:rsidR="005D5859" w:rsidRDefault="005D5859">
      <w:r>
        <w:t xml:space="preserve">Na kraju se nadamo sretnijem životu u 2022 godini, životu bez pandemije izazvane korona virusom, </w:t>
      </w:r>
    </w:p>
    <w:p w:rsidR="005D5859" w:rsidRDefault="005D5859">
      <w:r>
        <w:t>nastavku druženja u punom smislu, sastancima sa kolegama iz Slovenije, odlascima na kulturne manifestacije u Karlovcu i Zagrebu.</w:t>
      </w:r>
    </w:p>
    <w:p w:rsidR="005D5859" w:rsidRDefault="005D5859">
      <w:r>
        <w:t>Karlovac, 11.05.2022.                                                                             Predsjednik Ogranka</w:t>
      </w:r>
    </w:p>
    <w:p w:rsidR="005D5859" w:rsidRPr="008D7BC0" w:rsidRDefault="005D5859">
      <w:r>
        <w:t xml:space="preserve">                                                                          Dr. M. Dejanović, spec.interne medicine - hematolog</w:t>
      </w:r>
    </w:p>
    <w:sectPr w:rsidR="005D5859" w:rsidRPr="008D7BC0" w:rsidSect="00E8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B3A"/>
    <w:rsid w:val="000E645B"/>
    <w:rsid w:val="00135E62"/>
    <w:rsid w:val="00391C6C"/>
    <w:rsid w:val="00434199"/>
    <w:rsid w:val="005D5859"/>
    <w:rsid w:val="00654443"/>
    <w:rsid w:val="008D7BC0"/>
    <w:rsid w:val="00A34650"/>
    <w:rsid w:val="00A54564"/>
    <w:rsid w:val="00B008A4"/>
    <w:rsid w:val="00BC77E3"/>
    <w:rsid w:val="00E16B3A"/>
    <w:rsid w:val="00E344BF"/>
    <w:rsid w:val="00E87D97"/>
    <w:rsid w:val="00F60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475</Words>
  <Characters>2711</Characters>
  <Application>Microsoft Office Word</Application>
  <DocSecurity>0</DocSecurity>
  <Lines>22</Lines>
  <Paragraphs>6</Paragraphs>
  <ScaleCrop>false</ScaleCrop>
  <Company>Grizli777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Zoricic</dc:creator>
  <cp:lastModifiedBy>Zoricic</cp:lastModifiedBy>
  <cp:revision>14</cp:revision>
  <dcterms:created xsi:type="dcterms:W3CDTF">2022-06-12T08:41:00Z</dcterms:created>
  <dcterms:modified xsi:type="dcterms:W3CDTF">2022-06-12T09:10:00Z</dcterms:modified>
</cp:coreProperties>
</file>